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89" w:rsidRDefault="000A0BDD" w:rsidP="00B2564F">
      <w:pPr>
        <w:pStyle w:val="ConsPlusNonformat"/>
        <w:widowControl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289" w:rsidRDefault="00BF4289" w:rsidP="00B2564F">
      <w:pPr>
        <w:tabs>
          <w:tab w:val="left" w:pos="5387"/>
        </w:tabs>
        <w:ind w:left="5387"/>
      </w:pPr>
    </w:p>
    <w:p w:rsidR="00BF4289" w:rsidRDefault="000A0BDD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 w:rsidP="00B2564F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FA19B9">
        <w:rPr>
          <w:b w:val="0"/>
        </w:rPr>
        <w:t>04.04.2023</w:t>
      </w:r>
      <w:r>
        <w:rPr>
          <w:b w:val="0"/>
        </w:rPr>
        <w:t xml:space="preserve">    </w:t>
      </w:r>
      <w:r w:rsidR="000A0BDD">
        <w:rPr>
          <w:b w:val="0"/>
        </w:rPr>
        <w:t xml:space="preserve">№ </w:t>
      </w:r>
      <w:r w:rsidR="00FA19B9">
        <w:rPr>
          <w:b w:val="0"/>
        </w:rPr>
        <w:t>163-П</w:t>
      </w:r>
    </w:p>
    <w:p w:rsidR="00BF4289" w:rsidRDefault="000A0BDD" w:rsidP="000A0BDD">
      <w:pPr>
        <w:pStyle w:val="aa"/>
        <w:spacing w:before="720" w:after="0"/>
        <w:ind w:right="0"/>
        <w:jc w:val="center"/>
      </w:pPr>
      <w:r>
        <w:t>НОРМАТИВЫ</w:t>
      </w:r>
      <w:bookmarkStart w:id="0" w:name="_GoBack"/>
      <w:bookmarkEnd w:id="0"/>
    </w:p>
    <w:p w:rsidR="00BF4289" w:rsidRDefault="000A0BDD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BF6EFF">
        <w:t>3</w:t>
      </w:r>
      <w:r>
        <w:t xml:space="preserve"> год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678"/>
      </w:tblGrid>
      <w:tr w:rsidR="00BF4289" w:rsidTr="00B95AB6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муниципальному району</w:t>
            </w:r>
          </w:p>
          <w:p w:rsidR="00BF4289" w:rsidRDefault="000A0BDD" w:rsidP="00474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(муниципальному округу, городскому округу) </w:t>
            </w:r>
            <w:r w:rsidR="00474693">
              <w:rPr>
                <w:sz w:val="28"/>
                <w:szCs w:val="28"/>
              </w:rPr>
              <w:br/>
              <w:t>Кировской области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1 группу</w:t>
            </w:r>
            <w:r w:rsidR="004746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EA4299" w:rsidP="00EA4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  <w:r w:rsidR="00187B0C" w:rsidRPr="00187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187B0C" w:rsidRPr="00187B0C">
              <w:rPr>
                <w:sz w:val="28"/>
                <w:szCs w:val="28"/>
              </w:rPr>
              <w:t>00,0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 w:rsidP="005B7BB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 w:rsidR="005B7BB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876 067,0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900 334,0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930 334,0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853 729,0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776 114,0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798 923,0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810 550,0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930 148,0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Кикнурский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721 013,0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Кильмезский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861 746,0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873 372,0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Котельничский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764 822,0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935 072,0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Лебяжский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A26BF9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</w:t>
            </w:r>
            <w:r w:rsidR="00A26BF9">
              <w:rPr>
                <w:sz w:val="28"/>
                <w:szCs w:val="28"/>
              </w:rPr>
              <w:t>56</w:t>
            </w:r>
            <w:r w:rsidRPr="00187B0C">
              <w:rPr>
                <w:sz w:val="28"/>
                <w:szCs w:val="28"/>
              </w:rPr>
              <w:t xml:space="preserve"> </w:t>
            </w:r>
            <w:r w:rsidR="00A26BF9">
              <w:rPr>
                <w:sz w:val="28"/>
                <w:szCs w:val="28"/>
              </w:rPr>
              <w:t>343</w:t>
            </w:r>
            <w:r w:rsidRPr="00187B0C">
              <w:rPr>
                <w:sz w:val="28"/>
                <w:szCs w:val="28"/>
              </w:rPr>
              <w:t>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814 181,0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714 354,0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831 688,0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710 113,0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Немский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667 706,0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739 341,0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891 711,0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Опаринский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846 888,0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769 706,0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D15C8B" w:rsidP="00187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833 654</w:t>
            </w:r>
            <w:r w:rsidR="00187B0C" w:rsidRPr="00187B0C">
              <w:rPr>
                <w:sz w:val="28"/>
                <w:szCs w:val="28"/>
              </w:rPr>
              <w:t>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Пижанский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764 242,0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749 155,0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Санчурский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698 446,0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Свечинский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821 821,0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906 510,0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883 505,0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647 632,0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668 117,0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Унинский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759 668,0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771 839,0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727 027,0</w:t>
            </w:r>
          </w:p>
        </w:tc>
      </w:tr>
      <w:tr w:rsidR="00187B0C" w:rsidTr="00187B0C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Шабалинский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739 105,0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1 045 216,0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748 241,0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1 272 261,0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934 342,0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1 120 689,0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771 635,0</w:t>
            </w:r>
          </w:p>
        </w:tc>
      </w:tr>
      <w:tr w:rsidR="00187B0C" w:rsidTr="00187B0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Default="00187B0C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87B0C" w:rsidRPr="009C158C" w:rsidRDefault="00187B0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B0C" w:rsidRPr="00187B0C" w:rsidRDefault="00187B0C" w:rsidP="00187B0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1 268 499,0</w:t>
            </w:r>
          </w:p>
        </w:tc>
      </w:tr>
      <w:tr w:rsidR="00DB0928" w:rsidTr="009C158C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28" w:rsidRDefault="00DB0928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0928" w:rsidRPr="009C158C" w:rsidRDefault="00DB0928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928" w:rsidRPr="00187B0C" w:rsidRDefault="00DB0928" w:rsidP="009C158C">
            <w:pPr>
              <w:jc w:val="center"/>
              <w:rPr>
                <w:sz w:val="28"/>
                <w:szCs w:val="28"/>
              </w:rPr>
            </w:pPr>
            <w:r w:rsidRPr="00187B0C">
              <w:rPr>
                <w:sz w:val="28"/>
                <w:szCs w:val="28"/>
              </w:rPr>
              <w:t>868 591,0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8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FA" w:rsidRDefault="006522FA">
      <w:r>
        <w:separator/>
      </w:r>
    </w:p>
  </w:endnote>
  <w:endnote w:type="continuationSeparator" w:id="0">
    <w:p w:rsidR="006522FA" w:rsidRDefault="0065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FA" w:rsidRDefault="006522FA">
      <w:r>
        <w:separator/>
      </w:r>
    </w:p>
  </w:footnote>
  <w:footnote w:type="continuationSeparator" w:id="0">
    <w:p w:rsidR="006522FA" w:rsidRDefault="0065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7B1BF3">
        <w:pPr>
          <w:pStyle w:val="ac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FA19B9">
          <w:rPr>
            <w:noProof/>
          </w:rPr>
          <w:t>3</w:t>
        </w:r>
        <w:r>
          <w:fldChar w:fldCharType="end"/>
        </w:r>
      </w:p>
    </w:sdtContent>
  </w:sdt>
  <w:p w:rsidR="00BF4289" w:rsidRDefault="00BF42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89"/>
    <w:rsid w:val="000A0BDD"/>
    <w:rsid w:val="000F029B"/>
    <w:rsid w:val="00187B0C"/>
    <w:rsid w:val="00327DFD"/>
    <w:rsid w:val="003324A5"/>
    <w:rsid w:val="00474693"/>
    <w:rsid w:val="00490B63"/>
    <w:rsid w:val="005A72C3"/>
    <w:rsid w:val="005B7BBC"/>
    <w:rsid w:val="005C2BBC"/>
    <w:rsid w:val="006522FA"/>
    <w:rsid w:val="00696F44"/>
    <w:rsid w:val="006B5127"/>
    <w:rsid w:val="007A7400"/>
    <w:rsid w:val="007B1BF3"/>
    <w:rsid w:val="007D3570"/>
    <w:rsid w:val="00823E69"/>
    <w:rsid w:val="00891356"/>
    <w:rsid w:val="009C158C"/>
    <w:rsid w:val="00A26BF9"/>
    <w:rsid w:val="00A733DF"/>
    <w:rsid w:val="00B21CA9"/>
    <w:rsid w:val="00B2564F"/>
    <w:rsid w:val="00B95AB6"/>
    <w:rsid w:val="00BE00CE"/>
    <w:rsid w:val="00BF4289"/>
    <w:rsid w:val="00BF6EFF"/>
    <w:rsid w:val="00C06EBC"/>
    <w:rsid w:val="00CF272E"/>
    <w:rsid w:val="00D15C8B"/>
    <w:rsid w:val="00D21A02"/>
    <w:rsid w:val="00D74B87"/>
    <w:rsid w:val="00D879B2"/>
    <w:rsid w:val="00DB0928"/>
    <w:rsid w:val="00EA4299"/>
    <w:rsid w:val="00F445CB"/>
    <w:rsid w:val="00FA19B9"/>
    <w:rsid w:val="00FA71F8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F272E"/>
    <w:pPr>
      <w:spacing w:after="140" w:line="276" w:lineRule="auto"/>
    </w:pPr>
  </w:style>
  <w:style w:type="paragraph" w:styleId="a7">
    <w:name w:val="List"/>
    <w:basedOn w:val="a6"/>
    <w:rsid w:val="00CF272E"/>
    <w:rPr>
      <w:rFonts w:cs="Lucida Sans"/>
    </w:rPr>
  </w:style>
  <w:style w:type="paragraph" w:styleId="a8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CF272E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7B2F-5B7A-43CB-BD5B-7EFCE2A8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slobodina_ai</cp:lastModifiedBy>
  <cp:revision>88</cp:revision>
  <cp:lastPrinted>2022-11-25T11:09:00Z</cp:lastPrinted>
  <dcterms:created xsi:type="dcterms:W3CDTF">2014-06-18T07:37:00Z</dcterms:created>
  <dcterms:modified xsi:type="dcterms:W3CDTF">2023-04-05T07:56:00Z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